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FE664" w14:textId="77777777" w:rsidR="00BA5850" w:rsidRPr="008B277F" w:rsidRDefault="004762D4" w:rsidP="004762D4">
      <w:pPr>
        <w:jc w:val="center"/>
        <w:rPr>
          <w:sz w:val="28"/>
          <w:szCs w:val="28"/>
        </w:rPr>
      </w:pPr>
      <w:r w:rsidRPr="008B277F">
        <w:rPr>
          <w:rFonts w:hint="eastAsia"/>
          <w:sz w:val="28"/>
          <w:szCs w:val="28"/>
        </w:rPr>
        <w:t>実</w:t>
      </w:r>
      <w:r w:rsidRPr="008B277F">
        <w:rPr>
          <w:rFonts w:hint="eastAsia"/>
          <w:sz w:val="28"/>
          <w:szCs w:val="28"/>
        </w:rPr>
        <w:t xml:space="preserve"> </w:t>
      </w:r>
      <w:r w:rsidRPr="008B277F">
        <w:rPr>
          <w:rFonts w:hint="eastAsia"/>
          <w:sz w:val="28"/>
          <w:szCs w:val="28"/>
        </w:rPr>
        <w:t>績</w:t>
      </w:r>
      <w:r w:rsidRPr="008B277F">
        <w:rPr>
          <w:rFonts w:hint="eastAsia"/>
          <w:sz w:val="28"/>
          <w:szCs w:val="28"/>
        </w:rPr>
        <w:t xml:space="preserve"> </w:t>
      </w:r>
      <w:r w:rsidRPr="008B277F">
        <w:rPr>
          <w:rFonts w:hint="eastAsia"/>
          <w:sz w:val="28"/>
          <w:szCs w:val="28"/>
        </w:rPr>
        <w:t>調</w:t>
      </w:r>
      <w:r w:rsidRPr="008B277F">
        <w:rPr>
          <w:rFonts w:hint="eastAsia"/>
          <w:sz w:val="28"/>
          <w:szCs w:val="28"/>
        </w:rPr>
        <w:t xml:space="preserve"> </w:t>
      </w:r>
      <w:r w:rsidRPr="008B277F">
        <w:rPr>
          <w:rFonts w:hint="eastAsia"/>
          <w:sz w:val="28"/>
          <w:szCs w:val="28"/>
        </w:rPr>
        <w:t>書</w:t>
      </w:r>
    </w:p>
    <w:tbl>
      <w:tblPr>
        <w:tblStyle w:val="a3"/>
        <w:tblW w:w="0" w:type="auto"/>
        <w:tblInd w:w="-147" w:type="dxa"/>
        <w:tblLook w:val="04A0" w:firstRow="1" w:lastRow="0" w:firstColumn="1" w:lastColumn="0" w:noHBand="0" w:noVBand="1"/>
      </w:tblPr>
      <w:tblGrid>
        <w:gridCol w:w="599"/>
        <w:gridCol w:w="2392"/>
        <w:gridCol w:w="6500"/>
      </w:tblGrid>
      <w:tr w:rsidR="008B277F" w:rsidRPr="008B277F" w14:paraId="66AE83A1" w14:textId="77777777" w:rsidTr="00034FF1">
        <w:trPr>
          <w:trHeight w:val="553"/>
        </w:trPr>
        <w:tc>
          <w:tcPr>
            <w:tcW w:w="284" w:type="dxa"/>
            <w:vAlign w:val="center"/>
          </w:tcPr>
          <w:p w14:paraId="26767421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NO</w:t>
            </w:r>
          </w:p>
        </w:tc>
        <w:tc>
          <w:tcPr>
            <w:tcW w:w="2442" w:type="dxa"/>
            <w:vAlign w:val="center"/>
          </w:tcPr>
          <w:p w14:paraId="2951DBC0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項　目</w:t>
            </w:r>
          </w:p>
        </w:tc>
        <w:tc>
          <w:tcPr>
            <w:tcW w:w="6662" w:type="dxa"/>
          </w:tcPr>
          <w:p w14:paraId="44680C59" w14:textId="77777777" w:rsidR="004762D4" w:rsidRPr="008B277F" w:rsidRDefault="004762D4"/>
        </w:tc>
      </w:tr>
      <w:tr w:rsidR="008B277F" w:rsidRPr="008B277F" w14:paraId="771A8A8D" w14:textId="77777777" w:rsidTr="00034FF1">
        <w:trPr>
          <w:trHeight w:val="561"/>
        </w:trPr>
        <w:tc>
          <w:tcPr>
            <w:tcW w:w="284" w:type="dxa"/>
            <w:vMerge w:val="restart"/>
            <w:vAlign w:val="center"/>
          </w:tcPr>
          <w:p w14:paraId="4FFC9466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１</w:t>
            </w:r>
          </w:p>
        </w:tc>
        <w:tc>
          <w:tcPr>
            <w:tcW w:w="2442" w:type="dxa"/>
            <w:vAlign w:val="center"/>
          </w:tcPr>
          <w:p w14:paraId="27D5EFE3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　務　名</w:t>
            </w:r>
          </w:p>
        </w:tc>
        <w:tc>
          <w:tcPr>
            <w:tcW w:w="6662" w:type="dxa"/>
            <w:vAlign w:val="center"/>
          </w:tcPr>
          <w:p w14:paraId="5560A158" w14:textId="77777777" w:rsidR="004762D4" w:rsidRPr="008B277F" w:rsidRDefault="004762D4"/>
        </w:tc>
      </w:tr>
      <w:tr w:rsidR="008B277F" w:rsidRPr="008B277F" w14:paraId="7E03B724" w14:textId="77777777" w:rsidTr="00034FF1">
        <w:trPr>
          <w:trHeight w:val="495"/>
        </w:trPr>
        <w:tc>
          <w:tcPr>
            <w:tcW w:w="284" w:type="dxa"/>
            <w:vMerge/>
            <w:vAlign w:val="center"/>
          </w:tcPr>
          <w:p w14:paraId="50423E67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1860E6F0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58883FC8" w14:textId="77777777" w:rsidR="004762D4" w:rsidRPr="008B277F" w:rsidRDefault="004762D4"/>
        </w:tc>
      </w:tr>
      <w:tr w:rsidR="008B277F" w:rsidRPr="008B277F" w14:paraId="6896F65E" w14:textId="77777777" w:rsidTr="00034FF1">
        <w:trPr>
          <w:trHeight w:val="598"/>
        </w:trPr>
        <w:tc>
          <w:tcPr>
            <w:tcW w:w="284" w:type="dxa"/>
            <w:vMerge/>
            <w:vAlign w:val="center"/>
          </w:tcPr>
          <w:p w14:paraId="6F95D7F6" w14:textId="77777777" w:rsidR="00034FF1" w:rsidRPr="008B277F" w:rsidRDefault="00034FF1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628AEA2E" w14:textId="77777777" w:rsidR="00034FF1" w:rsidRPr="008B277F" w:rsidRDefault="00034FF1" w:rsidP="004762D4">
            <w:pPr>
              <w:jc w:val="distribute"/>
              <w:rPr>
                <w:sz w:val="18"/>
                <w:szCs w:val="18"/>
              </w:rPr>
            </w:pPr>
            <w:r w:rsidRPr="008B277F">
              <w:rPr>
                <w:rFonts w:hint="eastAsia"/>
                <w:sz w:val="18"/>
                <w:szCs w:val="18"/>
              </w:rPr>
              <w:t>ポータルサイトアドレス</w:t>
            </w:r>
          </w:p>
        </w:tc>
        <w:tc>
          <w:tcPr>
            <w:tcW w:w="6662" w:type="dxa"/>
            <w:vAlign w:val="center"/>
          </w:tcPr>
          <w:p w14:paraId="0646E39F" w14:textId="77777777" w:rsidR="00034FF1" w:rsidRPr="008B277F" w:rsidRDefault="00034FF1"/>
        </w:tc>
      </w:tr>
      <w:tr w:rsidR="008B277F" w:rsidRPr="008B277F" w14:paraId="2A0C2AC2" w14:textId="77777777" w:rsidTr="00034FF1">
        <w:trPr>
          <w:trHeight w:val="542"/>
        </w:trPr>
        <w:tc>
          <w:tcPr>
            <w:tcW w:w="284" w:type="dxa"/>
            <w:vMerge/>
            <w:vAlign w:val="center"/>
          </w:tcPr>
          <w:p w14:paraId="0276696A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13B6C540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65B9F580" w14:textId="77777777" w:rsidR="004762D4" w:rsidRPr="008B277F" w:rsidRDefault="004762D4"/>
        </w:tc>
      </w:tr>
      <w:tr w:rsidR="008B277F" w:rsidRPr="008B277F" w14:paraId="5681264C" w14:textId="77777777" w:rsidTr="00034FF1">
        <w:trPr>
          <w:trHeight w:val="564"/>
        </w:trPr>
        <w:tc>
          <w:tcPr>
            <w:tcW w:w="284" w:type="dxa"/>
            <w:vMerge/>
            <w:vAlign w:val="center"/>
          </w:tcPr>
          <w:p w14:paraId="2FD12699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05C2986C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155E1CBC" w14:textId="77777777" w:rsidR="004762D4" w:rsidRPr="008B277F" w:rsidRDefault="004762D4"/>
        </w:tc>
      </w:tr>
      <w:tr w:rsidR="008B277F" w:rsidRPr="008B277F" w14:paraId="419565F9" w14:textId="77777777" w:rsidTr="00034FF1">
        <w:trPr>
          <w:trHeight w:val="558"/>
        </w:trPr>
        <w:tc>
          <w:tcPr>
            <w:tcW w:w="284" w:type="dxa"/>
            <w:vMerge/>
            <w:vAlign w:val="center"/>
          </w:tcPr>
          <w:p w14:paraId="33A70ED2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AF066A2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639E0E3F" w14:textId="77777777" w:rsidR="004762D4" w:rsidRPr="008B277F" w:rsidRDefault="004762D4"/>
        </w:tc>
      </w:tr>
      <w:tr w:rsidR="008B277F" w:rsidRPr="008B277F" w14:paraId="796E0060" w14:textId="77777777" w:rsidTr="00034FF1">
        <w:trPr>
          <w:trHeight w:val="566"/>
        </w:trPr>
        <w:tc>
          <w:tcPr>
            <w:tcW w:w="284" w:type="dxa"/>
            <w:vMerge/>
            <w:vAlign w:val="center"/>
          </w:tcPr>
          <w:p w14:paraId="1B75C831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108DC543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29D55D6E" w14:textId="77777777" w:rsidR="004762D4" w:rsidRPr="008B277F" w:rsidRDefault="004762D4"/>
        </w:tc>
      </w:tr>
      <w:tr w:rsidR="008B277F" w:rsidRPr="008B277F" w14:paraId="06AA5F41" w14:textId="77777777" w:rsidTr="00034FF1">
        <w:trPr>
          <w:trHeight w:val="546"/>
        </w:trPr>
        <w:tc>
          <w:tcPr>
            <w:tcW w:w="284" w:type="dxa"/>
            <w:vMerge w:val="restart"/>
            <w:vAlign w:val="center"/>
          </w:tcPr>
          <w:p w14:paraId="0C1164A7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２</w:t>
            </w:r>
          </w:p>
        </w:tc>
        <w:tc>
          <w:tcPr>
            <w:tcW w:w="2442" w:type="dxa"/>
            <w:vAlign w:val="center"/>
          </w:tcPr>
          <w:p w14:paraId="124F253A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662" w:type="dxa"/>
            <w:vAlign w:val="center"/>
          </w:tcPr>
          <w:p w14:paraId="0153CB49" w14:textId="77777777" w:rsidR="004762D4" w:rsidRPr="008B277F" w:rsidRDefault="004762D4" w:rsidP="004762D4"/>
        </w:tc>
      </w:tr>
      <w:tr w:rsidR="008B277F" w:rsidRPr="008B277F" w14:paraId="338EA6FE" w14:textId="77777777" w:rsidTr="00034FF1">
        <w:trPr>
          <w:trHeight w:val="581"/>
        </w:trPr>
        <w:tc>
          <w:tcPr>
            <w:tcW w:w="284" w:type="dxa"/>
            <w:vMerge/>
            <w:vAlign w:val="center"/>
          </w:tcPr>
          <w:p w14:paraId="5114E8C6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A32E70E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7DD6C69E" w14:textId="77777777" w:rsidR="004762D4" w:rsidRPr="008B277F" w:rsidRDefault="004762D4" w:rsidP="004762D4"/>
        </w:tc>
      </w:tr>
      <w:tr w:rsidR="008B277F" w:rsidRPr="008B277F" w14:paraId="3B6894B8" w14:textId="77777777" w:rsidTr="00034FF1">
        <w:trPr>
          <w:trHeight w:val="540"/>
        </w:trPr>
        <w:tc>
          <w:tcPr>
            <w:tcW w:w="284" w:type="dxa"/>
            <w:vMerge/>
            <w:vAlign w:val="center"/>
          </w:tcPr>
          <w:p w14:paraId="02A9210A" w14:textId="77777777" w:rsidR="00034FF1" w:rsidRPr="008B277F" w:rsidRDefault="00034FF1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D652A0A" w14:textId="77777777" w:rsidR="00034FF1" w:rsidRPr="008B277F" w:rsidRDefault="00034FF1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18"/>
                <w:szCs w:val="18"/>
              </w:rPr>
              <w:t>ポータルサイトアドレス</w:t>
            </w:r>
          </w:p>
        </w:tc>
        <w:tc>
          <w:tcPr>
            <w:tcW w:w="6662" w:type="dxa"/>
            <w:vAlign w:val="center"/>
          </w:tcPr>
          <w:p w14:paraId="1D0A9E53" w14:textId="77777777" w:rsidR="00034FF1" w:rsidRPr="008B277F" w:rsidRDefault="00034FF1" w:rsidP="004762D4"/>
        </w:tc>
      </w:tr>
      <w:tr w:rsidR="008B277F" w:rsidRPr="008B277F" w14:paraId="21A8F4C1" w14:textId="77777777" w:rsidTr="00034FF1">
        <w:trPr>
          <w:trHeight w:val="500"/>
        </w:trPr>
        <w:tc>
          <w:tcPr>
            <w:tcW w:w="284" w:type="dxa"/>
            <w:vMerge/>
            <w:vAlign w:val="center"/>
          </w:tcPr>
          <w:p w14:paraId="361E2405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3D58B11A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0E8F11C2" w14:textId="77777777" w:rsidR="004762D4" w:rsidRPr="008B277F" w:rsidRDefault="004762D4" w:rsidP="004762D4"/>
        </w:tc>
      </w:tr>
      <w:tr w:rsidR="008B277F" w:rsidRPr="008B277F" w14:paraId="6C9704C1" w14:textId="77777777" w:rsidTr="00034FF1">
        <w:trPr>
          <w:trHeight w:val="478"/>
        </w:trPr>
        <w:tc>
          <w:tcPr>
            <w:tcW w:w="284" w:type="dxa"/>
            <w:vMerge/>
            <w:vAlign w:val="center"/>
          </w:tcPr>
          <w:p w14:paraId="69C24935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5D7F5FD4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7A8C1F3B" w14:textId="77777777" w:rsidR="004762D4" w:rsidRPr="008B277F" w:rsidRDefault="004762D4" w:rsidP="004762D4"/>
        </w:tc>
      </w:tr>
      <w:tr w:rsidR="008B277F" w:rsidRPr="008B277F" w14:paraId="63689510" w14:textId="77777777" w:rsidTr="00034FF1">
        <w:trPr>
          <w:trHeight w:val="542"/>
        </w:trPr>
        <w:tc>
          <w:tcPr>
            <w:tcW w:w="284" w:type="dxa"/>
            <w:vMerge/>
            <w:vAlign w:val="center"/>
          </w:tcPr>
          <w:p w14:paraId="789E56B9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6D71E5B9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4586E76A" w14:textId="77777777" w:rsidR="004762D4" w:rsidRPr="008B277F" w:rsidRDefault="004762D4" w:rsidP="004762D4"/>
        </w:tc>
      </w:tr>
      <w:tr w:rsidR="008B277F" w:rsidRPr="008B277F" w14:paraId="026C7754" w14:textId="77777777" w:rsidTr="00034FF1">
        <w:trPr>
          <w:trHeight w:val="480"/>
        </w:trPr>
        <w:tc>
          <w:tcPr>
            <w:tcW w:w="284" w:type="dxa"/>
            <w:vMerge/>
            <w:vAlign w:val="center"/>
          </w:tcPr>
          <w:p w14:paraId="3E2B728F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3D6B96F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7F9496DC" w14:textId="77777777" w:rsidR="004762D4" w:rsidRPr="008B277F" w:rsidRDefault="004762D4" w:rsidP="004762D4"/>
        </w:tc>
      </w:tr>
      <w:tr w:rsidR="008B277F" w:rsidRPr="008B277F" w14:paraId="0333DD3B" w14:textId="77777777" w:rsidTr="00034FF1">
        <w:trPr>
          <w:trHeight w:val="487"/>
        </w:trPr>
        <w:tc>
          <w:tcPr>
            <w:tcW w:w="284" w:type="dxa"/>
            <w:vMerge w:val="restart"/>
            <w:vAlign w:val="center"/>
          </w:tcPr>
          <w:p w14:paraId="162A794E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３</w:t>
            </w:r>
          </w:p>
        </w:tc>
        <w:tc>
          <w:tcPr>
            <w:tcW w:w="2442" w:type="dxa"/>
            <w:vAlign w:val="center"/>
          </w:tcPr>
          <w:p w14:paraId="767C6A1F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業務名</w:t>
            </w:r>
          </w:p>
        </w:tc>
        <w:tc>
          <w:tcPr>
            <w:tcW w:w="6662" w:type="dxa"/>
            <w:vAlign w:val="center"/>
          </w:tcPr>
          <w:p w14:paraId="1E000E5E" w14:textId="77777777" w:rsidR="004762D4" w:rsidRPr="008B277F" w:rsidRDefault="004762D4" w:rsidP="004762D4"/>
        </w:tc>
      </w:tr>
      <w:tr w:rsidR="008B277F" w:rsidRPr="008B277F" w14:paraId="0FFECCD1" w14:textId="77777777" w:rsidTr="00034FF1">
        <w:trPr>
          <w:trHeight w:val="551"/>
        </w:trPr>
        <w:tc>
          <w:tcPr>
            <w:tcW w:w="284" w:type="dxa"/>
            <w:vMerge/>
            <w:vAlign w:val="center"/>
          </w:tcPr>
          <w:p w14:paraId="77BAD2EF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553B0500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業務概要</w:t>
            </w:r>
          </w:p>
        </w:tc>
        <w:tc>
          <w:tcPr>
            <w:tcW w:w="6662" w:type="dxa"/>
            <w:vAlign w:val="center"/>
          </w:tcPr>
          <w:p w14:paraId="543BAA3D" w14:textId="77777777" w:rsidR="004762D4" w:rsidRPr="008B277F" w:rsidRDefault="004762D4" w:rsidP="004762D4"/>
        </w:tc>
      </w:tr>
      <w:tr w:rsidR="008B277F" w:rsidRPr="008B277F" w14:paraId="1BFEEACC" w14:textId="77777777" w:rsidTr="00034FF1">
        <w:trPr>
          <w:trHeight w:val="559"/>
        </w:trPr>
        <w:tc>
          <w:tcPr>
            <w:tcW w:w="284" w:type="dxa"/>
            <w:vMerge/>
            <w:vAlign w:val="center"/>
          </w:tcPr>
          <w:p w14:paraId="3D041B8F" w14:textId="77777777" w:rsidR="00034FF1" w:rsidRPr="008B277F" w:rsidRDefault="00034FF1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61A2082D" w14:textId="77777777" w:rsidR="00034FF1" w:rsidRPr="008B277F" w:rsidRDefault="00034FF1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18"/>
                <w:szCs w:val="18"/>
              </w:rPr>
              <w:t>ポータルサイトアドレス</w:t>
            </w:r>
          </w:p>
        </w:tc>
        <w:tc>
          <w:tcPr>
            <w:tcW w:w="6662" w:type="dxa"/>
            <w:vAlign w:val="center"/>
          </w:tcPr>
          <w:p w14:paraId="20208E47" w14:textId="77777777" w:rsidR="00034FF1" w:rsidRPr="008B277F" w:rsidRDefault="00034FF1" w:rsidP="004762D4"/>
        </w:tc>
      </w:tr>
      <w:tr w:rsidR="008B277F" w:rsidRPr="008B277F" w14:paraId="754F03DA" w14:textId="77777777" w:rsidTr="00034FF1">
        <w:trPr>
          <w:trHeight w:val="553"/>
        </w:trPr>
        <w:tc>
          <w:tcPr>
            <w:tcW w:w="284" w:type="dxa"/>
            <w:vMerge/>
            <w:vAlign w:val="center"/>
          </w:tcPr>
          <w:p w14:paraId="1D826602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E9022A9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契約金額</w:t>
            </w:r>
          </w:p>
        </w:tc>
        <w:tc>
          <w:tcPr>
            <w:tcW w:w="6662" w:type="dxa"/>
            <w:vAlign w:val="center"/>
          </w:tcPr>
          <w:p w14:paraId="6A8E6F41" w14:textId="77777777" w:rsidR="004762D4" w:rsidRPr="008B277F" w:rsidRDefault="004762D4" w:rsidP="004762D4"/>
        </w:tc>
      </w:tr>
      <w:tr w:rsidR="008B277F" w:rsidRPr="008B277F" w14:paraId="43DCDF54" w14:textId="77777777" w:rsidTr="00034FF1">
        <w:trPr>
          <w:trHeight w:val="547"/>
        </w:trPr>
        <w:tc>
          <w:tcPr>
            <w:tcW w:w="284" w:type="dxa"/>
            <w:vMerge/>
            <w:vAlign w:val="center"/>
          </w:tcPr>
          <w:p w14:paraId="7353A9F8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6BAC7EF6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履行期間</w:t>
            </w:r>
          </w:p>
        </w:tc>
        <w:tc>
          <w:tcPr>
            <w:tcW w:w="6662" w:type="dxa"/>
            <w:vAlign w:val="center"/>
          </w:tcPr>
          <w:p w14:paraId="538F848C" w14:textId="77777777" w:rsidR="004762D4" w:rsidRPr="008B277F" w:rsidRDefault="004762D4" w:rsidP="004762D4"/>
        </w:tc>
      </w:tr>
      <w:tr w:rsidR="008B277F" w:rsidRPr="008B277F" w14:paraId="65F23F6B" w14:textId="77777777" w:rsidTr="00034FF1">
        <w:trPr>
          <w:trHeight w:val="569"/>
        </w:trPr>
        <w:tc>
          <w:tcPr>
            <w:tcW w:w="284" w:type="dxa"/>
            <w:vMerge/>
            <w:vAlign w:val="center"/>
          </w:tcPr>
          <w:p w14:paraId="0B7065A5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71F83365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発注者</w:t>
            </w:r>
          </w:p>
        </w:tc>
        <w:tc>
          <w:tcPr>
            <w:tcW w:w="6662" w:type="dxa"/>
            <w:vAlign w:val="center"/>
          </w:tcPr>
          <w:p w14:paraId="59D89C55" w14:textId="77777777" w:rsidR="004762D4" w:rsidRPr="008B277F" w:rsidRDefault="004762D4" w:rsidP="004762D4"/>
        </w:tc>
      </w:tr>
      <w:tr w:rsidR="008B277F" w:rsidRPr="008B277F" w14:paraId="234FCAAF" w14:textId="77777777" w:rsidTr="00034FF1">
        <w:trPr>
          <w:trHeight w:val="600"/>
        </w:trPr>
        <w:tc>
          <w:tcPr>
            <w:tcW w:w="284" w:type="dxa"/>
            <w:vMerge/>
            <w:vAlign w:val="center"/>
          </w:tcPr>
          <w:p w14:paraId="1977E435" w14:textId="77777777" w:rsidR="004762D4" w:rsidRPr="008B277F" w:rsidRDefault="004762D4" w:rsidP="004762D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2" w:type="dxa"/>
            <w:vAlign w:val="center"/>
          </w:tcPr>
          <w:p w14:paraId="277A9428" w14:textId="77777777" w:rsidR="004762D4" w:rsidRPr="008B277F" w:rsidRDefault="004762D4" w:rsidP="004762D4">
            <w:pPr>
              <w:jc w:val="distribute"/>
              <w:rPr>
                <w:sz w:val="24"/>
                <w:szCs w:val="24"/>
              </w:rPr>
            </w:pPr>
            <w:r w:rsidRPr="008B277F">
              <w:rPr>
                <w:rFonts w:hint="eastAsia"/>
                <w:sz w:val="24"/>
                <w:szCs w:val="24"/>
              </w:rPr>
              <w:t>契約種別</w:t>
            </w:r>
          </w:p>
        </w:tc>
        <w:tc>
          <w:tcPr>
            <w:tcW w:w="6662" w:type="dxa"/>
            <w:vAlign w:val="center"/>
          </w:tcPr>
          <w:p w14:paraId="24928046" w14:textId="77777777" w:rsidR="004762D4" w:rsidRPr="008B277F" w:rsidRDefault="004762D4" w:rsidP="004762D4"/>
        </w:tc>
      </w:tr>
    </w:tbl>
    <w:p w14:paraId="471F5977" w14:textId="24DCF390" w:rsidR="004762D4" w:rsidRPr="008B277F" w:rsidRDefault="004762D4">
      <w:r w:rsidRPr="008B277F">
        <w:rPr>
          <w:rFonts w:hint="eastAsia"/>
        </w:rPr>
        <w:t>※</w:t>
      </w:r>
      <w:r w:rsidR="001A5942" w:rsidRPr="008B277F">
        <w:rPr>
          <w:rFonts w:hint="eastAsia"/>
        </w:rPr>
        <w:t>令和２</w:t>
      </w:r>
      <w:r w:rsidR="00901A7D" w:rsidRPr="008B277F">
        <w:rPr>
          <w:rFonts w:hint="eastAsia"/>
        </w:rPr>
        <w:t>年４月１日以降において、</w:t>
      </w:r>
      <w:r w:rsidR="00E75BAC" w:rsidRPr="008B277F">
        <w:rPr>
          <w:rFonts w:hint="eastAsia"/>
        </w:rPr>
        <w:t>第４期今治市地域福祉計画・地域福祉活動計画策定</w:t>
      </w:r>
      <w:r w:rsidR="00C51D5E" w:rsidRPr="008B277F">
        <w:rPr>
          <w:rFonts w:hint="eastAsia"/>
        </w:rPr>
        <w:t>業務</w:t>
      </w:r>
      <w:r w:rsidR="00901A7D" w:rsidRPr="008B277F">
        <w:rPr>
          <w:rFonts w:hint="eastAsia"/>
        </w:rPr>
        <w:t>と種類及び規模をほぼ同じくする業務委託の実績（実施中のものも含む。）</w:t>
      </w:r>
      <w:r w:rsidRPr="008B277F">
        <w:rPr>
          <w:rFonts w:hint="eastAsia"/>
        </w:rPr>
        <w:t>を３件以内で記入してください。</w:t>
      </w:r>
    </w:p>
    <w:sectPr w:rsidR="004762D4" w:rsidRPr="008B277F" w:rsidSect="00034FF1">
      <w:headerReference w:type="default" r:id="rId6"/>
      <w:pgSz w:w="11906" w:h="16838"/>
      <w:pgMar w:top="1418" w:right="1134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1A5FC" w14:textId="77777777" w:rsidR="00162E50" w:rsidRDefault="00162E50" w:rsidP="00162E50">
      <w:r>
        <w:separator/>
      </w:r>
    </w:p>
  </w:endnote>
  <w:endnote w:type="continuationSeparator" w:id="0">
    <w:p w14:paraId="5FD655C8" w14:textId="77777777" w:rsidR="00162E50" w:rsidRDefault="00162E50" w:rsidP="00162E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B4B5E2" w14:textId="77777777" w:rsidR="00162E50" w:rsidRDefault="00162E50" w:rsidP="00162E50">
      <w:r>
        <w:separator/>
      </w:r>
    </w:p>
  </w:footnote>
  <w:footnote w:type="continuationSeparator" w:id="0">
    <w:p w14:paraId="0327039B" w14:textId="77777777" w:rsidR="00162E50" w:rsidRDefault="00162E50" w:rsidP="00162E5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D9E8A" w14:textId="77777777" w:rsidR="00F5547D" w:rsidRDefault="00F5547D">
    <w:pPr>
      <w:pStyle w:val="a4"/>
    </w:pPr>
    <w:r>
      <w:rPr>
        <w:rFonts w:ascii="ＭＳ 明朝" w:hAnsi="ＭＳ 明朝" w:hint="eastAsia"/>
        <w:szCs w:val="21"/>
      </w:rPr>
      <w:t>（</w:t>
    </w:r>
    <w:r>
      <w:rPr>
        <w:rFonts w:ascii="ＭＳ 明朝" w:hAnsi="ＭＳ 明朝" w:hint="eastAsia"/>
        <w:szCs w:val="21"/>
      </w:rPr>
      <w:t>様式第３号）</w:t>
    </w:r>
  </w:p>
  <w:p w14:paraId="5717DB9D" w14:textId="77777777" w:rsidR="00162E50" w:rsidRDefault="00162E5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62D4"/>
    <w:rsid w:val="00034FF1"/>
    <w:rsid w:val="00162E50"/>
    <w:rsid w:val="001A5942"/>
    <w:rsid w:val="00247FB1"/>
    <w:rsid w:val="004762D4"/>
    <w:rsid w:val="004C5EE9"/>
    <w:rsid w:val="005B122C"/>
    <w:rsid w:val="005D7799"/>
    <w:rsid w:val="008B277F"/>
    <w:rsid w:val="00901A7D"/>
    <w:rsid w:val="00A4324C"/>
    <w:rsid w:val="00AD6CBE"/>
    <w:rsid w:val="00BA5850"/>
    <w:rsid w:val="00C51D5E"/>
    <w:rsid w:val="00E75BAC"/>
    <w:rsid w:val="00F5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174EA895"/>
  <w15:chartTrackingRefBased/>
  <w15:docId w15:val="{E7ADC3A1-6209-469B-8BD6-DEEF5C976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762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62E50"/>
  </w:style>
  <w:style w:type="paragraph" w:styleId="a6">
    <w:name w:val="footer"/>
    <w:basedOn w:val="a"/>
    <w:link w:val="a7"/>
    <w:uiPriority w:val="99"/>
    <w:unhideWhenUsed/>
    <w:rsid w:val="00162E5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62E50"/>
  </w:style>
  <w:style w:type="paragraph" w:styleId="a8">
    <w:name w:val="Balloon Text"/>
    <w:basedOn w:val="a"/>
    <w:link w:val="a9"/>
    <w:uiPriority w:val="99"/>
    <w:semiHidden/>
    <w:unhideWhenUsed/>
    <w:rsid w:val="00034FF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34FF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44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浮穴達朗</cp:lastModifiedBy>
  <cp:revision>12</cp:revision>
  <cp:lastPrinted>2020-07-14T06:49:00Z</cp:lastPrinted>
  <dcterms:created xsi:type="dcterms:W3CDTF">2017-06-14T04:42:00Z</dcterms:created>
  <dcterms:modified xsi:type="dcterms:W3CDTF">2025-05-02T02:03:00Z</dcterms:modified>
</cp:coreProperties>
</file>