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6ABB3" w14:textId="77777777" w:rsidR="0060286F" w:rsidRDefault="00803948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2D95EFD5" w14:textId="77777777" w:rsidR="0060286F" w:rsidRDefault="00803948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6C1E9751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6C9FEF91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4EB6724E" w14:textId="77777777" w:rsidR="0060286F" w:rsidRDefault="00803948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484BF214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492B7A5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B9BE845" w14:textId="77777777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172A62CE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501D341B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0B64BD4A" w14:textId="77777777" w:rsidR="0060286F" w:rsidRDefault="00803948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 w:rsidRPr="00803948"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 w:rsidRPr="00803948"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32BE6C51" w14:textId="77777777" w:rsidR="0060286F" w:rsidRDefault="00803948">
      <w:pPr>
        <w:autoSpaceDE w:val="0"/>
        <w:autoSpaceDN w:val="0"/>
        <w:ind w:firstLineChars="2115" w:firstLine="45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4E4E2E40" w14:textId="77777777" w:rsidR="0060286F" w:rsidRDefault="00803948">
      <w:pPr>
        <w:autoSpaceDE w:val="0"/>
        <w:autoSpaceDN w:val="0"/>
        <w:ind w:firstLineChars="1738" w:firstLine="45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28512A63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4CD3E956" w14:textId="6C805C25" w:rsidR="0060286F" w:rsidRDefault="00545A01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今治市</w:t>
      </w:r>
      <w:r w:rsidRPr="00984DF2">
        <w:rPr>
          <w:rFonts w:ascii="ＭＳ 明朝" w:eastAsia="ＭＳ 明朝" w:hAnsi="ＭＳ 明朝" w:hint="eastAsia"/>
        </w:rPr>
        <w:t>「海と船の甲子園（仮称）」事業</w:t>
      </w:r>
      <w:r w:rsidR="00803948">
        <w:rPr>
          <w:rFonts w:ascii="ＭＳ 明朝" w:eastAsia="ＭＳ 明朝" w:hAnsi="ＭＳ 明朝" w:hint="eastAsia"/>
        </w:rPr>
        <w:t>業務委託に係る公募型プロポーザルに参加します。</w:t>
      </w:r>
    </w:p>
    <w:p w14:paraId="78AB6C1E" w14:textId="18E3D158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なお、今治市</w:t>
      </w:r>
      <w:r w:rsidR="00545A01" w:rsidRPr="00984DF2">
        <w:rPr>
          <w:rFonts w:ascii="ＭＳ 明朝" w:eastAsia="ＭＳ 明朝" w:hAnsi="ＭＳ 明朝" w:hint="eastAsia"/>
        </w:rPr>
        <w:t>「海と船の甲子園（仮称）」事業</w:t>
      </w:r>
      <w:r>
        <w:rPr>
          <w:rFonts w:ascii="ＭＳ 明朝" w:eastAsia="ＭＳ 明朝" w:hAnsi="ＭＳ 明朝" w:hint="eastAsia"/>
        </w:rPr>
        <w:t>業務委託公募型プロポーザル実施要領「４　参加資格要件」に定める要件を満たしていることを誓約します。</w:t>
      </w:r>
    </w:p>
    <w:p w14:paraId="635FBFF8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6B547DB5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367892F" w14:textId="77777777" w:rsidR="0060286F" w:rsidRDefault="00803948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56069070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54DFF3A6" w14:textId="0973BC59" w:rsidR="0060286F" w:rsidRDefault="00803948" w:rsidP="000F5856">
      <w:pPr>
        <w:tabs>
          <w:tab w:val="left" w:pos="4032"/>
        </w:tabs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  <w:r w:rsidR="000F5856">
        <w:rPr>
          <w:rFonts w:ascii="ＭＳ 明朝" w:eastAsia="ＭＳ 明朝" w:hAnsi="ＭＳ 明朝"/>
        </w:rPr>
        <w:tab/>
      </w:r>
    </w:p>
    <w:p w14:paraId="2E9314C7" w14:textId="77777777" w:rsidR="0060286F" w:rsidRDefault="0060286F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</w:p>
    <w:p w14:paraId="5B90D83A" w14:textId="77777777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5EC42347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58A3E73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438A8B95" w14:textId="77777777" w:rsidR="0060286F" w:rsidRDefault="0060286F">
      <w:pPr>
        <w:autoSpaceDE w:val="0"/>
        <w:autoSpaceDN w:val="0"/>
        <w:ind w:firstLineChars="1738" w:firstLine="3893"/>
        <w:rPr>
          <w:rFonts w:ascii="ＭＳ 明朝" w:eastAsia="ＭＳ 明朝" w:hAnsi="ＭＳ 明朝"/>
          <w:kern w:val="0"/>
        </w:rPr>
      </w:pPr>
    </w:p>
    <w:p w14:paraId="3519A9BF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3491DD54" w14:textId="77777777" w:rsidR="0060286F" w:rsidRDefault="0060286F">
      <w:pPr>
        <w:rPr>
          <w:rFonts w:ascii="ＭＳ 明朝" w:eastAsia="ＭＳ 明朝" w:hAnsi="ＭＳ 明朝"/>
        </w:rPr>
      </w:pPr>
    </w:p>
    <w:sectPr w:rsidR="0060286F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9DA0F" w14:textId="77777777" w:rsidR="00803948" w:rsidRDefault="00803948">
      <w:r>
        <w:separator/>
      </w:r>
    </w:p>
  </w:endnote>
  <w:endnote w:type="continuationSeparator" w:id="0">
    <w:p w14:paraId="3517B154" w14:textId="77777777" w:rsidR="00803948" w:rsidRDefault="0080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E3BA" w14:textId="77777777" w:rsidR="00803948" w:rsidRDefault="00803948">
      <w:r>
        <w:separator/>
      </w:r>
    </w:p>
  </w:footnote>
  <w:footnote w:type="continuationSeparator" w:id="0">
    <w:p w14:paraId="4089F99F" w14:textId="77777777" w:rsidR="00803948" w:rsidRDefault="00803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6F"/>
    <w:rsid w:val="000F5856"/>
    <w:rsid w:val="003A050D"/>
    <w:rsid w:val="00545A01"/>
    <w:rsid w:val="0060286F"/>
    <w:rsid w:val="00650362"/>
    <w:rsid w:val="00803948"/>
    <w:rsid w:val="00984DF2"/>
    <w:rsid w:val="00EF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8266FB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山本貴之</cp:lastModifiedBy>
  <cp:revision>5</cp:revision>
  <cp:lastPrinted>2024-05-07T06:17:00Z</cp:lastPrinted>
  <dcterms:created xsi:type="dcterms:W3CDTF">2025-04-03T04:24:00Z</dcterms:created>
  <dcterms:modified xsi:type="dcterms:W3CDTF">2025-06-05T23:19:00Z</dcterms:modified>
</cp:coreProperties>
</file>